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8A" w:rsidRDefault="00C5038A" w:rsidP="00C50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 и обязательствах имущественного характера</w:t>
      </w:r>
    </w:p>
    <w:p w:rsidR="00C5038A" w:rsidRDefault="00DC2B1D" w:rsidP="00C50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Муниципальных служащих и членов их</w:t>
      </w:r>
      <w:r w:rsidR="00C5038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семьи </w:t>
      </w:r>
    </w:p>
    <w:p w:rsidR="00C5038A" w:rsidRDefault="00C5038A" w:rsidP="00C50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администрации Ерзовского городского поселения </w:t>
      </w:r>
    </w:p>
    <w:p w:rsidR="001969E7" w:rsidRPr="00C5038A" w:rsidRDefault="00C5038A" w:rsidP="00C50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пери</w:t>
      </w:r>
      <w:r w:rsidR="004F7F5D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2013 года</w:t>
      </w:r>
    </w:p>
    <w:tbl>
      <w:tblPr>
        <w:tblpPr w:leftFromText="180" w:rightFromText="180" w:vertAnchor="page" w:horzAnchor="margin" w:tblpY="2416"/>
        <w:tblW w:w="1512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19"/>
        <w:gridCol w:w="2501"/>
        <w:gridCol w:w="2150"/>
        <w:gridCol w:w="2160"/>
        <w:gridCol w:w="2160"/>
        <w:gridCol w:w="2155"/>
        <w:gridCol w:w="2184"/>
      </w:tblGrid>
      <w:tr w:rsidR="00C5038A" w:rsidRPr="0053752C" w:rsidTr="0058702C">
        <w:trPr>
          <w:trHeight w:val="555"/>
        </w:trPr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38A" w:rsidRPr="0053752C" w:rsidRDefault="00C5038A" w:rsidP="0058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Фамилия, инициалы</w:t>
            </w:r>
          </w:p>
        </w:tc>
        <w:tc>
          <w:tcPr>
            <w:tcW w:w="2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38A" w:rsidRPr="0053752C" w:rsidRDefault="00C5038A" w:rsidP="0058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6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8A" w:rsidRPr="0053752C" w:rsidRDefault="00C5038A" w:rsidP="0058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Перечень объектов недвижимости имущества, принадлежащих на праве собственности или находящихся в пользовании</w:t>
            </w: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38A" w:rsidRPr="0053752C" w:rsidRDefault="00C5038A" w:rsidP="0058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Перечень </w:t>
            </w:r>
            <w:proofErr w:type="gramStart"/>
            <w:r w:rsidRPr="0053752C">
              <w:rPr>
                <w:rFonts w:ascii="Times New Roman" w:hAnsi="Times New Roman"/>
                <w:color w:val="000000"/>
                <w:lang w:eastAsia="ru-RU"/>
              </w:rPr>
              <w:t>транспортных</w:t>
            </w:r>
            <w:proofErr w:type="gramEnd"/>
          </w:p>
          <w:p w:rsidR="00C5038A" w:rsidRPr="0053752C" w:rsidRDefault="00C5038A" w:rsidP="0058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средств, принадлежащих</w:t>
            </w:r>
          </w:p>
          <w:p w:rsidR="00C5038A" w:rsidRPr="0053752C" w:rsidRDefault="00C5038A" w:rsidP="0058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на праве собственности (вид, марка)</w:t>
            </w:r>
          </w:p>
        </w:tc>
        <w:tc>
          <w:tcPr>
            <w:tcW w:w="21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38A" w:rsidRPr="0053752C" w:rsidRDefault="00C5038A" w:rsidP="0058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Декларированный годовой доход (тыс. руб.)</w:t>
            </w:r>
          </w:p>
        </w:tc>
      </w:tr>
      <w:tr w:rsidR="00C5038A" w:rsidRPr="0053752C" w:rsidTr="0058702C">
        <w:trPr>
          <w:trHeight w:val="1090"/>
        </w:trPr>
        <w:tc>
          <w:tcPr>
            <w:tcW w:w="1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8A" w:rsidRPr="0053752C" w:rsidRDefault="00C5038A" w:rsidP="0058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5038A" w:rsidRPr="0053752C" w:rsidRDefault="00C5038A" w:rsidP="0058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8A" w:rsidRPr="0053752C" w:rsidRDefault="00C5038A" w:rsidP="0058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5038A" w:rsidRPr="0053752C" w:rsidRDefault="00C5038A" w:rsidP="0058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8A" w:rsidRPr="0053752C" w:rsidRDefault="00C5038A" w:rsidP="0058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Вид недвижимости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8A" w:rsidRPr="0053752C" w:rsidRDefault="00C5038A" w:rsidP="0058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Площадь объектов недвижимости (кв</w:t>
            </w:r>
            <w:proofErr w:type="gramStart"/>
            <w:r w:rsidRPr="0053752C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53752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8A" w:rsidRPr="0053752C" w:rsidRDefault="00C5038A" w:rsidP="0058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2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8A" w:rsidRPr="0053752C" w:rsidRDefault="00C5038A" w:rsidP="0058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5038A" w:rsidRPr="0053752C" w:rsidRDefault="00C5038A" w:rsidP="0058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8A" w:rsidRPr="0053752C" w:rsidRDefault="00C5038A" w:rsidP="0058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5038A" w:rsidRPr="0053752C" w:rsidRDefault="00C5038A" w:rsidP="0058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5038A" w:rsidRPr="0053752C" w:rsidTr="0058702C">
        <w:trPr>
          <w:trHeight w:val="1512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8A" w:rsidRPr="0053752C" w:rsidRDefault="00C5038A" w:rsidP="0058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53752C">
              <w:rPr>
                <w:rFonts w:ascii="Times New Roman" w:hAnsi="Times New Roman"/>
                <w:color w:val="000000"/>
                <w:lang w:eastAsia="ru-RU"/>
              </w:rPr>
              <w:t>Семко</w:t>
            </w:r>
            <w:proofErr w:type="spellEnd"/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8A" w:rsidRPr="0053752C" w:rsidRDefault="00C5038A" w:rsidP="0058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Главный специалист </w:t>
            </w:r>
            <w:proofErr w:type="gramStart"/>
            <w:r w:rsidRPr="0053752C">
              <w:rPr>
                <w:rFonts w:ascii="Times New Roman" w:hAnsi="Times New Roman"/>
                <w:color w:val="000000"/>
                <w:lang w:eastAsia="ru-RU"/>
              </w:rPr>
              <w:t>-г</w:t>
            </w:r>
            <w:proofErr w:type="gramEnd"/>
            <w:r w:rsidRPr="0053752C">
              <w:rPr>
                <w:rFonts w:ascii="Times New Roman" w:hAnsi="Times New Roman"/>
                <w:color w:val="000000"/>
                <w:lang w:eastAsia="ru-RU"/>
              </w:rPr>
              <w:t>лавный бухгалтер администрации Ерзовского городского поселения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8A" w:rsidRPr="0053752C" w:rsidRDefault="00C5038A" w:rsidP="0058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Квартира (собственность 1/2)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8A" w:rsidRPr="0053752C" w:rsidRDefault="00C5038A" w:rsidP="0058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8A" w:rsidRPr="0053752C" w:rsidRDefault="00C5038A" w:rsidP="0058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8A" w:rsidRPr="0053752C" w:rsidRDefault="00C5038A" w:rsidP="0058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8A" w:rsidRPr="0053752C" w:rsidRDefault="00E35C80" w:rsidP="0058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269</w:t>
            </w:r>
          </w:p>
        </w:tc>
      </w:tr>
      <w:tr w:rsidR="00C5038A" w:rsidRPr="0053752C" w:rsidTr="0058702C">
        <w:trPr>
          <w:trHeight w:val="1618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C3" w:rsidRDefault="00C5038A" w:rsidP="0058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Супруг </w:t>
            </w:r>
          </w:p>
          <w:p w:rsidR="00C5038A" w:rsidRPr="0053752C" w:rsidRDefault="00C5038A" w:rsidP="008F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8A" w:rsidRPr="0053752C" w:rsidRDefault="00C5038A" w:rsidP="0058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8A" w:rsidRDefault="00C5038A" w:rsidP="0058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Квартира (собственность 1/2)</w:t>
            </w:r>
          </w:p>
          <w:p w:rsidR="00C5038A" w:rsidRDefault="00C5038A" w:rsidP="0058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5038A" w:rsidRPr="0053752C" w:rsidRDefault="00C5038A" w:rsidP="0058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Гараж (собственность)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8A" w:rsidRDefault="00C5038A" w:rsidP="0058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  <w:p w:rsidR="00C5038A" w:rsidRDefault="00C5038A" w:rsidP="0058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5038A" w:rsidRDefault="00C5038A" w:rsidP="0058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5038A" w:rsidRPr="0053752C" w:rsidRDefault="00C5038A" w:rsidP="0058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8A" w:rsidRDefault="00C5038A" w:rsidP="0058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C5038A" w:rsidRDefault="00C5038A" w:rsidP="0058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5038A" w:rsidRDefault="00C5038A" w:rsidP="0058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5038A" w:rsidRPr="0053752C" w:rsidRDefault="00C5038A" w:rsidP="0058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8A" w:rsidRPr="0053752C" w:rsidRDefault="00C5038A" w:rsidP="0058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ВАЗ 21102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8A" w:rsidRPr="0053752C" w:rsidRDefault="00E35C80" w:rsidP="0058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228</w:t>
            </w:r>
          </w:p>
        </w:tc>
      </w:tr>
    </w:tbl>
    <w:p w:rsidR="00C5038A" w:rsidRDefault="00C5038A"/>
    <w:sectPr w:rsidR="00C5038A" w:rsidSect="00C5038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5038A"/>
    <w:rsid w:val="001969E7"/>
    <w:rsid w:val="0026191D"/>
    <w:rsid w:val="002B7F1D"/>
    <w:rsid w:val="004F7F5D"/>
    <w:rsid w:val="008F4BE7"/>
    <w:rsid w:val="009F5E72"/>
    <w:rsid w:val="00AF02B8"/>
    <w:rsid w:val="00C242C3"/>
    <w:rsid w:val="00C5038A"/>
    <w:rsid w:val="00D23B40"/>
    <w:rsid w:val="00DC2B1D"/>
    <w:rsid w:val="00E3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38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cp:keywords/>
  <dc:description/>
  <cp:lastModifiedBy>Alexandr</cp:lastModifiedBy>
  <cp:revision>10</cp:revision>
  <dcterms:created xsi:type="dcterms:W3CDTF">2013-07-10T06:41:00Z</dcterms:created>
  <dcterms:modified xsi:type="dcterms:W3CDTF">2017-04-19T18:52:00Z</dcterms:modified>
</cp:coreProperties>
</file>