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89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02388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602388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BB62AE" w:rsidRDefault="00BB62AE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руководителей </w:t>
      </w:r>
      <w:r w:rsidR="00DC2B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муниципальных учреждений Ерзовского городского поселения </w:t>
      </w:r>
    </w:p>
    <w:p w:rsidR="00DC2B89" w:rsidRPr="0053752C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членов их семьи 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1A31E9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2021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161"/>
        <w:tblW w:w="144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1275"/>
        <w:gridCol w:w="1985"/>
        <w:gridCol w:w="1843"/>
        <w:gridCol w:w="1701"/>
        <w:gridCol w:w="1842"/>
        <w:gridCol w:w="1701"/>
        <w:gridCol w:w="2552"/>
      </w:tblGrid>
      <w:tr w:rsidR="00602388" w:rsidRPr="0053752C" w:rsidTr="00602388">
        <w:trPr>
          <w:trHeight w:val="336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602388" w:rsidRPr="00602388" w:rsidRDefault="00602388" w:rsidP="00F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C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 на праве собственности или находящихся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602388" w:rsidRPr="00602388" w:rsidRDefault="00602388" w:rsidP="007D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602388" w:rsidRPr="0053752C" w:rsidTr="00602388">
        <w:trPr>
          <w:trHeight w:val="274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C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7D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388" w:rsidRPr="0053752C" w:rsidTr="00602388">
        <w:trPr>
          <w:trHeight w:val="25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388" w:rsidRPr="0053752C" w:rsidTr="00602388">
        <w:trPr>
          <w:trHeight w:val="317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54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78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8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BE4E89" w:rsidRDefault="00602388" w:rsidP="00BE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Кухаренко </w:t>
            </w:r>
            <w:r w:rsidR="00BE4E89">
              <w:rPr>
                <w:rFonts w:ascii="Times New Roman" w:hAnsi="Times New Roman"/>
                <w:color w:val="000000"/>
                <w:lang w:eastAsia="ru-RU"/>
              </w:rPr>
              <w:t>Е.Е.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Директор МКУ «Ерзовский информационный центр»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(собственность ½ доли)</w:t>
            </w:r>
          </w:p>
          <w:p w:rsidR="004E57D1" w:rsidRDefault="004E57D1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4E57D1" w:rsidRPr="0053752C" w:rsidRDefault="004E57D1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62,8</w:t>
            </w:r>
          </w:p>
          <w:p w:rsidR="004E57D1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57D1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57D1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57D1" w:rsidRPr="0053752C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4E57D1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57D1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57D1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57D1" w:rsidRPr="0053752C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0507C2" w:rsidRDefault="000507C2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DAEWOO MATIZ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0D5F1B" w:rsidRDefault="001A31E9" w:rsidP="000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602388" w:rsidRPr="0053752C" w:rsidTr="00602388">
        <w:trPr>
          <w:trHeight w:val="278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202686" w:rsidRDefault="00602388" w:rsidP="0020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02388" w:rsidRPr="0031078B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3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3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602388" w:rsidRPr="0053752C" w:rsidTr="00602388">
        <w:trPr>
          <w:trHeight w:val="494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4A2E82">
        <w:trPr>
          <w:trHeight w:val="278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</w:p>
          <w:p w:rsidR="00602388" w:rsidRPr="0053752C" w:rsidRDefault="00602388" w:rsidP="004A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Дачный з</w:t>
            </w:r>
            <w:r w:rsidRPr="0053752C">
              <w:rPr>
                <w:rFonts w:ascii="Times New Roman" w:hAnsi="Times New Roman"/>
                <w:lang w:eastAsia="ru-RU"/>
              </w:rPr>
              <w:t>емельный участок</w:t>
            </w:r>
          </w:p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Pr="0053752C">
              <w:rPr>
                <w:rFonts w:ascii="Times New Roman" w:hAnsi="Times New Roman"/>
                <w:lang w:eastAsia="ru-RU"/>
              </w:rPr>
              <w:t>)</w:t>
            </w:r>
          </w:p>
          <w:p w:rsidR="00602388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Дачный</w:t>
            </w:r>
            <w:r w:rsidRPr="0053752C">
              <w:rPr>
                <w:rFonts w:ascii="Times New Roman" w:hAnsi="Times New Roman"/>
                <w:lang w:eastAsia="ru-RU"/>
              </w:rPr>
              <w:t xml:space="preserve"> дом</w:t>
            </w:r>
          </w:p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Pr="0053752C">
              <w:rPr>
                <w:rFonts w:ascii="Times New Roman" w:hAnsi="Times New Roman"/>
                <w:lang w:eastAsia="ru-RU"/>
              </w:rPr>
              <w:t>)</w:t>
            </w:r>
          </w:p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Default="00602388" w:rsidP="00677600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(собственность ½ доли)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627,0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E24D94" w:rsidRDefault="00E24D94" w:rsidP="00BE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СУБАРУ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Forester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BE4E89" w:rsidRDefault="001A31E9" w:rsidP="000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349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602388" w:rsidRPr="0053752C" w:rsidTr="004A2E82">
        <w:trPr>
          <w:trHeight w:val="370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394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4E89" w:rsidRDefault="00BE4E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BE4E89" w:rsidRDefault="00BE4E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25,0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600" w:rsidRDefault="00677600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77600" w:rsidRDefault="00677600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lastRenderedPageBreak/>
              <w:t>Россия</w:t>
            </w: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3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4E89" w:rsidRPr="00677600" w:rsidRDefault="00BE4E89" w:rsidP="0067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  <w:p w:rsidR="0090784C" w:rsidRDefault="0090784C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84C" w:rsidRPr="0053752C" w:rsidRDefault="0090784C" w:rsidP="0090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600" w:rsidRDefault="00677600" w:rsidP="0067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403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784C" w:rsidRPr="0053752C" w:rsidRDefault="0090784C" w:rsidP="0090784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 (собственность)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90784C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90784C" w:rsidP="00907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21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67760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67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388" w:rsidRPr="00500C28" w:rsidRDefault="00602388" w:rsidP="00602388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DC2B89" w:rsidRDefault="00DC2B89" w:rsidP="00DC2B89"/>
    <w:p w:rsidR="00E948F5" w:rsidRDefault="00E948F5"/>
    <w:sectPr w:rsidR="00E948F5" w:rsidSect="00DC2B8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 Cond">
    <w:altName w:val="Haettenschweiler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283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2ED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4BAF"/>
    <w:rsid w:val="0004571E"/>
    <w:rsid w:val="00045C33"/>
    <w:rsid w:val="000464EE"/>
    <w:rsid w:val="0004675A"/>
    <w:rsid w:val="00046DB3"/>
    <w:rsid w:val="00047D54"/>
    <w:rsid w:val="000506A3"/>
    <w:rsid w:val="000506BF"/>
    <w:rsid w:val="000507C2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053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283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5F1B"/>
    <w:rsid w:val="000D7A73"/>
    <w:rsid w:val="000E0118"/>
    <w:rsid w:val="000E01CE"/>
    <w:rsid w:val="000E0A25"/>
    <w:rsid w:val="000E12EE"/>
    <w:rsid w:val="000E12F8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267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31E9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68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360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2E8E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078B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6BFC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3FD0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D1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458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388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3BA6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77600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6F7F85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A22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6BB5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82B"/>
    <w:rsid w:val="00906B25"/>
    <w:rsid w:val="00907172"/>
    <w:rsid w:val="0090784C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103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910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0945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62AE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4E89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25BE"/>
    <w:rsid w:val="00C732B1"/>
    <w:rsid w:val="00C742A6"/>
    <w:rsid w:val="00C74DC7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A63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7C5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2B89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D94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E7B12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2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2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Алёна</cp:lastModifiedBy>
  <cp:revision>17</cp:revision>
  <dcterms:created xsi:type="dcterms:W3CDTF">2015-05-18T08:45:00Z</dcterms:created>
  <dcterms:modified xsi:type="dcterms:W3CDTF">2022-05-19T13:38:00Z</dcterms:modified>
</cp:coreProperties>
</file>