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7" w:rsidRDefault="00653D5A" w:rsidP="00E5188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95pt;margin-top:28.35pt;width:206.25pt;height:202.1pt;z-index:251658240;mso-position-horizontal:absolute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25196097" r:id="rId9"/>
        </w:pict>
      </w:r>
    </w:p>
    <w:p w:rsidR="008D227B" w:rsidRPr="008D227B" w:rsidRDefault="008D227B" w:rsidP="00E86527">
      <w:pPr>
        <w:spacing w:after="0" w:line="240" w:lineRule="auto"/>
        <w:ind w:left="467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</w:t>
      </w:r>
      <w:r w:rsidRPr="008D227B">
        <w:rPr>
          <w:rFonts w:ascii="Times New Roman" w:hAnsi="Times New Roman"/>
          <w:noProof/>
          <w:sz w:val="28"/>
          <w:szCs w:val="28"/>
        </w:rPr>
        <w:t xml:space="preserve">уководителям органов управления </w:t>
      </w:r>
    </w:p>
    <w:p w:rsidR="008D227B" w:rsidRPr="008D227B" w:rsidRDefault="008D227B" w:rsidP="00E86527">
      <w:pPr>
        <w:spacing w:after="0" w:line="240" w:lineRule="auto"/>
        <w:ind w:left="4678"/>
        <w:rPr>
          <w:rFonts w:ascii="Times New Roman" w:hAnsi="Times New Roman"/>
          <w:noProof/>
          <w:sz w:val="28"/>
          <w:szCs w:val="28"/>
        </w:rPr>
      </w:pPr>
      <w:r w:rsidRPr="008D227B">
        <w:rPr>
          <w:rFonts w:ascii="Times New Roman" w:hAnsi="Times New Roman"/>
          <w:noProof/>
          <w:sz w:val="28"/>
          <w:szCs w:val="28"/>
        </w:rPr>
        <w:t>АПК муниципальных районов</w:t>
      </w:r>
    </w:p>
    <w:p w:rsidR="008D227B" w:rsidRPr="008D227B" w:rsidRDefault="008D227B" w:rsidP="00E86527">
      <w:pPr>
        <w:spacing w:after="0" w:line="240" w:lineRule="auto"/>
        <w:ind w:left="4678"/>
        <w:rPr>
          <w:rFonts w:ascii="Times New Roman" w:hAnsi="Times New Roman"/>
          <w:noProof/>
          <w:sz w:val="28"/>
          <w:szCs w:val="28"/>
        </w:rPr>
      </w:pPr>
      <w:r w:rsidRPr="008D227B">
        <w:rPr>
          <w:rFonts w:ascii="Times New Roman" w:hAnsi="Times New Roman"/>
          <w:noProof/>
          <w:sz w:val="28"/>
          <w:szCs w:val="28"/>
        </w:rPr>
        <w:t xml:space="preserve">Волгоградской области </w:t>
      </w:r>
    </w:p>
    <w:p w:rsidR="00D66395" w:rsidRDefault="00D66395" w:rsidP="008D227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134CA" w:rsidRDefault="00C134CA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4CA" w:rsidRDefault="00C134CA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4CA" w:rsidRDefault="00C134CA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CEA" w:rsidRDefault="006E1CEA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33A" w:rsidRDefault="008A333A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33F" w:rsidRDefault="0065433F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889" w:rsidRDefault="00E51889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2C7" w:rsidRDefault="006112C7" w:rsidP="00C13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33F" w:rsidRDefault="00897B99" w:rsidP="00897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комитета сельского хозяйства Волгоградской области поступило письмо первого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r w:rsidR="006112C7">
        <w:rPr>
          <w:rFonts w:ascii="Times New Roman" w:hAnsi="Times New Roman"/>
          <w:sz w:val="28"/>
          <w:szCs w:val="28"/>
        </w:rPr>
        <w:t>естителя председателя 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6112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бщественной палаты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территориальному развитию и местному самоуправлению Шафирова Л.А. от 01.08.2022 </w:t>
      </w:r>
      <w:r>
        <w:rPr>
          <w:rFonts w:ascii="Times New Roman" w:hAnsi="Times New Roman"/>
          <w:sz w:val="28"/>
          <w:szCs w:val="28"/>
        </w:rPr>
        <w:br/>
        <w:t>№ 7ОПК-5/1466 (копия прилагается) по вопросу проведения третьего этапа общероссийского социального проекта «Добрый огород».</w:t>
      </w:r>
    </w:p>
    <w:p w:rsidR="00897B99" w:rsidRDefault="00897B99" w:rsidP="00897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выше просим разместить информацию </w:t>
      </w:r>
      <w:r w:rsidR="006A13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 указанной акции на официальных сайтах администраций муниципального района, городских и сельских поселений </w:t>
      </w:r>
      <w:r w:rsidR="006A13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6112C7" w:rsidRPr="009B4F9F" w:rsidRDefault="006112C7" w:rsidP="00B1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7B2" w:rsidRPr="009B4F9F" w:rsidRDefault="008E0452" w:rsidP="00DB17B2">
      <w:pPr>
        <w:spacing w:after="0" w:line="240" w:lineRule="auto"/>
        <w:jc w:val="both"/>
        <w:rPr>
          <w:rFonts w:ascii="Times New Roman" w:hAnsi="Times New Roman"/>
          <w:color w:val="0000FF" w:themeColor="hyperlink"/>
          <w:sz w:val="28"/>
          <w:szCs w:val="28"/>
        </w:rPr>
      </w:pPr>
      <w:r w:rsidRPr="009B4F9F">
        <w:rPr>
          <w:rStyle w:val="FontStyle12"/>
          <w:sz w:val="28"/>
          <w:szCs w:val="28"/>
        </w:rPr>
        <w:t>Приложение: на 3</w:t>
      </w:r>
      <w:r w:rsidR="00DB17B2" w:rsidRPr="009B4F9F">
        <w:rPr>
          <w:rStyle w:val="FontStyle12"/>
          <w:sz w:val="28"/>
          <w:szCs w:val="28"/>
        </w:rPr>
        <w:t xml:space="preserve"> л. в 1 экз.</w:t>
      </w:r>
    </w:p>
    <w:p w:rsidR="00E86527" w:rsidRPr="009B4F9F" w:rsidRDefault="00E86527" w:rsidP="00B1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970" w:rsidRDefault="00ED5970" w:rsidP="00B1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2C7" w:rsidRDefault="006112C7" w:rsidP="00B1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2C7" w:rsidRPr="009B4F9F" w:rsidRDefault="006112C7" w:rsidP="00B1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527" w:rsidRPr="009B4F9F" w:rsidRDefault="00ED5970" w:rsidP="00B14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F9F">
        <w:rPr>
          <w:rFonts w:ascii="Times New Roman" w:hAnsi="Times New Roman"/>
          <w:sz w:val="28"/>
          <w:szCs w:val="28"/>
        </w:rPr>
        <w:t>Первый заместитель</w:t>
      </w:r>
    </w:p>
    <w:p w:rsidR="008E0452" w:rsidRPr="009B4F9F" w:rsidRDefault="00ED5970" w:rsidP="00C13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F9F">
        <w:rPr>
          <w:rFonts w:ascii="Times New Roman" w:hAnsi="Times New Roman"/>
          <w:sz w:val="28"/>
          <w:szCs w:val="28"/>
        </w:rPr>
        <w:t>председателя</w:t>
      </w:r>
      <w:r w:rsidR="00027C08" w:rsidRPr="009B4F9F">
        <w:rPr>
          <w:rFonts w:ascii="Times New Roman" w:hAnsi="Times New Roman"/>
          <w:sz w:val="28"/>
          <w:szCs w:val="28"/>
        </w:rPr>
        <w:t xml:space="preserve"> комитета </w:t>
      </w:r>
      <w:r w:rsidR="00027C08" w:rsidRPr="009B4F9F">
        <w:rPr>
          <w:rFonts w:ascii="Times New Roman" w:hAnsi="Times New Roman"/>
          <w:sz w:val="28"/>
          <w:szCs w:val="28"/>
        </w:rPr>
        <w:tab/>
      </w:r>
      <w:r w:rsidR="00027C08" w:rsidRPr="009B4F9F">
        <w:rPr>
          <w:rFonts w:ascii="Times New Roman" w:hAnsi="Times New Roman"/>
          <w:sz w:val="28"/>
          <w:szCs w:val="28"/>
        </w:rPr>
        <w:tab/>
      </w:r>
      <w:r w:rsidR="00027C08" w:rsidRPr="009B4F9F">
        <w:rPr>
          <w:rFonts w:ascii="Times New Roman" w:hAnsi="Times New Roman"/>
          <w:sz w:val="28"/>
          <w:szCs w:val="28"/>
        </w:rPr>
        <w:tab/>
      </w:r>
      <w:r w:rsidR="00027C08" w:rsidRPr="009B4F9F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9B4F9F">
        <w:rPr>
          <w:rFonts w:ascii="Times New Roman" w:hAnsi="Times New Roman"/>
          <w:sz w:val="28"/>
          <w:szCs w:val="28"/>
        </w:rPr>
        <w:t xml:space="preserve">            </w:t>
      </w:r>
      <w:r w:rsidR="00027C08" w:rsidRPr="009B4F9F">
        <w:rPr>
          <w:rFonts w:ascii="Times New Roman" w:hAnsi="Times New Roman"/>
          <w:sz w:val="28"/>
          <w:szCs w:val="28"/>
        </w:rPr>
        <w:t xml:space="preserve"> </w:t>
      </w:r>
      <w:r w:rsidR="0065433F" w:rsidRPr="009B4F9F">
        <w:rPr>
          <w:rFonts w:ascii="Times New Roman" w:hAnsi="Times New Roman"/>
          <w:sz w:val="28"/>
          <w:szCs w:val="28"/>
        </w:rPr>
        <w:t>Е.А. Тарасова</w:t>
      </w:r>
    </w:p>
    <w:p w:rsidR="00ED5970" w:rsidRPr="009B4F9F" w:rsidRDefault="00ED5970" w:rsidP="00C13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3DE" w:rsidRPr="0065433F" w:rsidRDefault="00E763DE" w:rsidP="00C134CA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2C7" w:rsidRDefault="006112C7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D21" w:rsidRPr="00C41EB8" w:rsidRDefault="002C7D21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B8">
        <w:rPr>
          <w:rFonts w:ascii="Times New Roman" w:hAnsi="Times New Roman"/>
          <w:sz w:val="24"/>
          <w:szCs w:val="24"/>
        </w:rPr>
        <w:t>Реднякова Ксения Олеговна</w:t>
      </w:r>
    </w:p>
    <w:p w:rsidR="00C134CA" w:rsidRPr="00C41EB8" w:rsidRDefault="00DB17B2" w:rsidP="002C7D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(8442)30-95-70</w:t>
      </w:r>
    </w:p>
    <w:sectPr w:rsidR="00C134CA" w:rsidRPr="00C41EB8" w:rsidSect="0065433F">
      <w:headerReference w:type="default" r:id="rId10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A" w:rsidRDefault="00653D5A">
      <w:pPr>
        <w:spacing w:after="0" w:line="240" w:lineRule="auto"/>
      </w:pPr>
      <w:r>
        <w:separator/>
      </w:r>
    </w:p>
  </w:endnote>
  <w:endnote w:type="continuationSeparator" w:id="0">
    <w:p w:rsidR="00653D5A" w:rsidRDefault="0065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A" w:rsidRDefault="00653D5A">
      <w:pPr>
        <w:spacing w:after="0" w:line="240" w:lineRule="auto"/>
      </w:pPr>
      <w:r>
        <w:separator/>
      </w:r>
    </w:p>
  </w:footnote>
  <w:footnote w:type="continuationSeparator" w:id="0">
    <w:p w:rsidR="00653D5A" w:rsidRDefault="0065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5B4D" w:rsidRPr="00A75B4D" w:rsidRDefault="00BF3B7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6112C7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5B4D" w:rsidRDefault="00653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7AAC"/>
    <w:multiLevelType w:val="hybridMultilevel"/>
    <w:tmpl w:val="452E5EEC"/>
    <w:lvl w:ilvl="0" w:tplc="11BCD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44D6F"/>
    <w:multiLevelType w:val="hybridMultilevel"/>
    <w:tmpl w:val="16A8860E"/>
    <w:lvl w:ilvl="0" w:tplc="5E963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CA"/>
    <w:rsid w:val="00000216"/>
    <w:rsid w:val="00027C08"/>
    <w:rsid w:val="000B7858"/>
    <w:rsid w:val="000C4A14"/>
    <w:rsid w:val="000D0696"/>
    <w:rsid w:val="000F0BB0"/>
    <w:rsid w:val="00105B83"/>
    <w:rsid w:val="0011011C"/>
    <w:rsid w:val="00182CA6"/>
    <w:rsid w:val="001957BC"/>
    <w:rsid w:val="001F1663"/>
    <w:rsid w:val="001F6878"/>
    <w:rsid w:val="00227438"/>
    <w:rsid w:val="002575FD"/>
    <w:rsid w:val="002579E3"/>
    <w:rsid w:val="00265772"/>
    <w:rsid w:val="002911ED"/>
    <w:rsid w:val="002C7D21"/>
    <w:rsid w:val="002F66FC"/>
    <w:rsid w:val="00300BBE"/>
    <w:rsid w:val="003307AA"/>
    <w:rsid w:val="0033103D"/>
    <w:rsid w:val="00332A87"/>
    <w:rsid w:val="003371F3"/>
    <w:rsid w:val="0034586D"/>
    <w:rsid w:val="003A1417"/>
    <w:rsid w:val="003B3404"/>
    <w:rsid w:val="003F0EFD"/>
    <w:rsid w:val="003F5D46"/>
    <w:rsid w:val="00407861"/>
    <w:rsid w:val="00425D80"/>
    <w:rsid w:val="00433007"/>
    <w:rsid w:val="00433041"/>
    <w:rsid w:val="0043319A"/>
    <w:rsid w:val="00457632"/>
    <w:rsid w:val="004C7405"/>
    <w:rsid w:val="00506DFA"/>
    <w:rsid w:val="00517D2A"/>
    <w:rsid w:val="005A1EC5"/>
    <w:rsid w:val="005B5E56"/>
    <w:rsid w:val="006112C7"/>
    <w:rsid w:val="0061691C"/>
    <w:rsid w:val="00626BCD"/>
    <w:rsid w:val="00653D5A"/>
    <w:rsid w:val="0065433F"/>
    <w:rsid w:val="00676136"/>
    <w:rsid w:val="00693C51"/>
    <w:rsid w:val="006A1313"/>
    <w:rsid w:val="006D08B2"/>
    <w:rsid w:val="006E1CEA"/>
    <w:rsid w:val="006E54E2"/>
    <w:rsid w:val="0071429D"/>
    <w:rsid w:val="00732A5D"/>
    <w:rsid w:val="00735023"/>
    <w:rsid w:val="00771571"/>
    <w:rsid w:val="007A18E9"/>
    <w:rsid w:val="007B321C"/>
    <w:rsid w:val="007D57F9"/>
    <w:rsid w:val="00813A65"/>
    <w:rsid w:val="0084074A"/>
    <w:rsid w:val="00897B99"/>
    <w:rsid w:val="008A333A"/>
    <w:rsid w:val="008D227B"/>
    <w:rsid w:val="008E0452"/>
    <w:rsid w:val="008E6BD1"/>
    <w:rsid w:val="009042F5"/>
    <w:rsid w:val="0091508D"/>
    <w:rsid w:val="00935EE8"/>
    <w:rsid w:val="00983038"/>
    <w:rsid w:val="00992021"/>
    <w:rsid w:val="009B4F9F"/>
    <w:rsid w:val="009E459E"/>
    <w:rsid w:val="00A00D9E"/>
    <w:rsid w:val="00A02D9A"/>
    <w:rsid w:val="00A7444B"/>
    <w:rsid w:val="00A778ED"/>
    <w:rsid w:val="00A96855"/>
    <w:rsid w:val="00AA3AA8"/>
    <w:rsid w:val="00AC0BE0"/>
    <w:rsid w:val="00AC7E3D"/>
    <w:rsid w:val="00AD13A6"/>
    <w:rsid w:val="00B02EF7"/>
    <w:rsid w:val="00B1431F"/>
    <w:rsid w:val="00B2184D"/>
    <w:rsid w:val="00B3092F"/>
    <w:rsid w:val="00B31FD1"/>
    <w:rsid w:val="00B62697"/>
    <w:rsid w:val="00B7570E"/>
    <w:rsid w:val="00B838EA"/>
    <w:rsid w:val="00BA154A"/>
    <w:rsid w:val="00BF3B71"/>
    <w:rsid w:val="00C11B66"/>
    <w:rsid w:val="00C134CA"/>
    <w:rsid w:val="00C41EB8"/>
    <w:rsid w:val="00C5675B"/>
    <w:rsid w:val="00C677B2"/>
    <w:rsid w:val="00C71624"/>
    <w:rsid w:val="00C9225B"/>
    <w:rsid w:val="00CE3FD1"/>
    <w:rsid w:val="00D00577"/>
    <w:rsid w:val="00D23CA4"/>
    <w:rsid w:val="00D53A43"/>
    <w:rsid w:val="00D66395"/>
    <w:rsid w:val="00D75F9A"/>
    <w:rsid w:val="00DB17B2"/>
    <w:rsid w:val="00DE40A4"/>
    <w:rsid w:val="00DE58D1"/>
    <w:rsid w:val="00E15BC7"/>
    <w:rsid w:val="00E51889"/>
    <w:rsid w:val="00E74F5F"/>
    <w:rsid w:val="00E763DE"/>
    <w:rsid w:val="00E80A2B"/>
    <w:rsid w:val="00E86527"/>
    <w:rsid w:val="00E946A6"/>
    <w:rsid w:val="00ED0FDF"/>
    <w:rsid w:val="00ED5970"/>
    <w:rsid w:val="00EE0D5B"/>
    <w:rsid w:val="00F16A69"/>
    <w:rsid w:val="00F37C3B"/>
    <w:rsid w:val="00F5535A"/>
    <w:rsid w:val="00F93534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4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4C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92021"/>
    <w:pPr>
      <w:ind w:left="720"/>
      <w:contextualSpacing/>
    </w:pPr>
  </w:style>
  <w:style w:type="character" w:customStyle="1" w:styleId="FontStyle12">
    <w:name w:val="Font Style12"/>
    <w:rsid w:val="00E74F5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4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4C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92021"/>
    <w:pPr>
      <w:ind w:left="720"/>
      <w:contextualSpacing/>
    </w:pPr>
  </w:style>
  <w:style w:type="character" w:customStyle="1" w:styleId="FontStyle12">
    <w:name w:val="Font Style12"/>
    <w:rsid w:val="00E74F5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Полупанова Анна Владимировна</dc:creator>
  <cp:lastModifiedBy>Шушанна С. Саакян</cp:lastModifiedBy>
  <cp:revision>2</cp:revision>
  <cp:lastPrinted>2022-08-26T15:21:00Z</cp:lastPrinted>
  <dcterms:created xsi:type="dcterms:W3CDTF">2022-09-20T12:22:00Z</dcterms:created>
  <dcterms:modified xsi:type="dcterms:W3CDTF">2022-09-20T12:22:00Z</dcterms:modified>
</cp:coreProperties>
</file>